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22690" w14:textId="33A4231C" w:rsidR="00186702" w:rsidRPr="00554042" w:rsidRDefault="00554042" w:rsidP="00167752">
      <w:pPr>
        <w:ind w:firstLine="720"/>
        <w:jc w:val="center"/>
        <w:rPr>
          <w:rFonts w:cstheme="minorHAnsi"/>
          <w:b/>
          <w:sz w:val="32"/>
          <w:szCs w:val="32"/>
          <w:u w:val="single"/>
        </w:rPr>
      </w:pPr>
      <w:r w:rsidRPr="00554042">
        <w:rPr>
          <w:rFonts w:cstheme="minorHAnsi"/>
          <w:b/>
          <w:sz w:val="32"/>
          <w:szCs w:val="32"/>
          <w:u w:val="single"/>
        </w:rPr>
        <w:t>Geography</w:t>
      </w:r>
      <w:r w:rsidR="00186702" w:rsidRPr="00554042">
        <w:rPr>
          <w:rFonts w:cstheme="minorHAnsi"/>
          <w:b/>
          <w:sz w:val="32"/>
          <w:szCs w:val="32"/>
          <w:u w:val="single"/>
        </w:rPr>
        <w:t xml:space="preserve"> Welcome Week 2020/21</w:t>
      </w:r>
    </w:p>
    <w:p w14:paraId="47B9A2CA" w14:textId="77777777" w:rsidR="00167752" w:rsidRPr="00554042" w:rsidRDefault="00167752" w:rsidP="00167752">
      <w:pPr>
        <w:ind w:firstLine="720"/>
        <w:rPr>
          <w:rFonts w:cstheme="minorHAnsi"/>
          <w:sz w:val="32"/>
          <w:szCs w:val="32"/>
        </w:rPr>
      </w:pPr>
    </w:p>
    <w:p w14:paraId="6082E11E" w14:textId="3AE3B24D" w:rsidR="00186702" w:rsidRPr="00554042" w:rsidRDefault="00A264A7" w:rsidP="00A264A7">
      <w:pPr>
        <w:jc w:val="center"/>
        <w:rPr>
          <w:rFonts w:eastAsia="Times New Roman" w:cstheme="minorHAnsi"/>
          <w:color w:val="000000"/>
          <w:lang w:eastAsia="en-GB"/>
        </w:rPr>
      </w:pPr>
      <w:r w:rsidRPr="00554042">
        <w:rPr>
          <w:rFonts w:eastAsia="Times New Roman" w:cstheme="minorHAnsi"/>
          <w:color w:val="000000"/>
          <w:lang w:eastAsia="en-GB"/>
        </w:rPr>
        <w:t>Please note, all times stated are Greenwich Meantime (British time), and that links will be emailed to your university email address. A copy of this timetable with locations and links is also available on blackboard in the community space.</w:t>
      </w:r>
    </w:p>
    <w:p w14:paraId="007E9F12" w14:textId="77777777" w:rsidR="00A264A7" w:rsidRPr="00554042" w:rsidRDefault="00A264A7" w:rsidP="00A264A7">
      <w:pPr>
        <w:jc w:val="center"/>
        <w:rPr>
          <w:rFonts w:cstheme="minorHAnsi"/>
          <w:sz w:val="32"/>
          <w:szCs w:val="32"/>
        </w:rPr>
      </w:pPr>
    </w:p>
    <w:p w14:paraId="6C7B0DA9" w14:textId="6C6527A3" w:rsidR="00554042" w:rsidRPr="00554042" w:rsidRDefault="00186702" w:rsidP="00554042">
      <w:pPr>
        <w:jc w:val="center"/>
        <w:rPr>
          <w:rFonts w:cstheme="minorHAnsi"/>
          <w:b/>
          <w:sz w:val="32"/>
          <w:szCs w:val="32"/>
          <w:u w:val="single"/>
        </w:rPr>
      </w:pPr>
      <w:r w:rsidRPr="00554042">
        <w:rPr>
          <w:rFonts w:eastAsia="Times New Roman" w:cstheme="minorHAnsi"/>
          <w:color w:val="000000"/>
          <w:sz w:val="32"/>
          <w:szCs w:val="32"/>
          <w:lang w:eastAsia="en-GB"/>
        </w:rPr>
        <w:br/>
      </w:r>
      <w:r w:rsidR="00554042" w:rsidRPr="00554042">
        <w:rPr>
          <w:rFonts w:cstheme="minorHAnsi"/>
          <w:b/>
          <w:sz w:val="32"/>
          <w:szCs w:val="32"/>
          <w:u w:val="single"/>
        </w:rPr>
        <w:t>Welcome Week Meeting 1</w:t>
      </w:r>
    </w:p>
    <w:p w14:paraId="6CF98570" w14:textId="77777777" w:rsidR="00554042" w:rsidRPr="00554042" w:rsidRDefault="00554042" w:rsidP="00554042">
      <w:pPr>
        <w:jc w:val="center"/>
        <w:rPr>
          <w:rFonts w:cstheme="minorHAnsi"/>
          <w:sz w:val="32"/>
          <w:szCs w:val="32"/>
        </w:rPr>
      </w:pPr>
      <w:r w:rsidRPr="00554042">
        <w:rPr>
          <w:rFonts w:cstheme="minorHAnsi"/>
          <w:sz w:val="32"/>
          <w:szCs w:val="32"/>
        </w:rPr>
        <w:t>Monday, September 28</w:t>
      </w:r>
      <w:r w:rsidRPr="00554042">
        <w:rPr>
          <w:rFonts w:cstheme="minorHAnsi"/>
          <w:sz w:val="32"/>
          <w:szCs w:val="32"/>
          <w:vertAlign w:val="superscript"/>
        </w:rPr>
        <w:t>th</w:t>
      </w:r>
      <w:r w:rsidRPr="00554042">
        <w:rPr>
          <w:rFonts w:cstheme="minorHAnsi"/>
          <w:sz w:val="32"/>
          <w:szCs w:val="32"/>
        </w:rPr>
        <w:t xml:space="preserve"> at 10-12 </w:t>
      </w:r>
    </w:p>
    <w:p w14:paraId="51C3CED0" w14:textId="7769F1BC" w:rsidR="00554042" w:rsidRDefault="00554042" w:rsidP="00554042">
      <w:pPr>
        <w:jc w:val="center"/>
        <w:rPr>
          <w:rFonts w:cstheme="minorHAnsi"/>
          <w:sz w:val="32"/>
          <w:szCs w:val="32"/>
        </w:rPr>
      </w:pPr>
      <w:r w:rsidRPr="00554042">
        <w:rPr>
          <w:rFonts w:cstheme="minorHAnsi"/>
          <w:sz w:val="32"/>
          <w:szCs w:val="32"/>
        </w:rPr>
        <w:t>(live via Blackboard Collaborate link on the Community Bb space)</w:t>
      </w:r>
    </w:p>
    <w:p w14:paraId="366BBEE3" w14:textId="74539C8A" w:rsidR="00074C84" w:rsidRDefault="00074C84" w:rsidP="00554042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Ross Jones </w:t>
      </w:r>
      <w:r w:rsidRPr="00074C84">
        <w:rPr>
          <w:rFonts w:cstheme="minorHAnsi"/>
          <w:i/>
          <w:iCs/>
          <w:sz w:val="32"/>
          <w:szCs w:val="32"/>
        </w:rPr>
        <w:t>et al</w:t>
      </w:r>
      <w:r>
        <w:rPr>
          <w:rFonts w:cstheme="minorHAnsi"/>
          <w:sz w:val="32"/>
          <w:szCs w:val="32"/>
        </w:rPr>
        <w:t>.</w:t>
      </w:r>
    </w:p>
    <w:p w14:paraId="4D9F1B0D" w14:textId="473C45AA" w:rsidR="00074C84" w:rsidRDefault="00074C84" w:rsidP="00554042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Featuring</w:t>
      </w:r>
      <w:r>
        <w:rPr>
          <w:rFonts w:cstheme="minorHAnsi"/>
          <w:sz w:val="32"/>
          <w:szCs w:val="32"/>
        </w:rPr>
        <w:t>: Welcome talks and programme overview</w:t>
      </w:r>
    </w:p>
    <w:p w14:paraId="291CA788" w14:textId="6472C552" w:rsidR="00074C84" w:rsidRPr="00554042" w:rsidRDefault="00074C84" w:rsidP="00554042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Connect with your course mates</w:t>
      </w:r>
    </w:p>
    <w:p w14:paraId="63636AA5" w14:textId="77777777" w:rsidR="00554042" w:rsidRPr="00554042" w:rsidRDefault="00554042" w:rsidP="00554042">
      <w:pPr>
        <w:jc w:val="center"/>
        <w:rPr>
          <w:rFonts w:cstheme="minorHAnsi"/>
          <w:sz w:val="32"/>
          <w:szCs w:val="32"/>
        </w:rPr>
      </w:pPr>
    </w:p>
    <w:p w14:paraId="3D0B16FF" w14:textId="77777777" w:rsidR="00554042" w:rsidRPr="00554042" w:rsidRDefault="00554042" w:rsidP="00554042">
      <w:pPr>
        <w:jc w:val="center"/>
        <w:rPr>
          <w:rFonts w:cstheme="minorHAnsi"/>
          <w:b/>
          <w:sz w:val="32"/>
          <w:szCs w:val="32"/>
          <w:u w:val="single"/>
        </w:rPr>
      </w:pPr>
      <w:r w:rsidRPr="00554042">
        <w:rPr>
          <w:rFonts w:cstheme="minorHAnsi"/>
          <w:b/>
          <w:sz w:val="32"/>
          <w:szCs w:val="32"/>
          <w:u w:val="single"/>
        </w:rPr>
        <w:t xml:space="preserve">Welcome Week Meeting 2: </w:t>
      </w:r>
    </w:p>
    <w:p w14:paraId="160FC63D" w14:textId="77777777" w:rsidR="00554042" w:rsidRPr="00554042" w:rsidRDefault="00554042" w:rsidP="00554042">
      <w:pPr>
        <w:jc w:val="center"/>
        <w:rPr>
          <w:rFonts w:cstheme="minorHAnsi"/>
          <w:sz w:val="32"/>
          <w:szCs w:val="32"/>
        </w:rPr>
      </w:pPr>
      <w:r w:rsidRPr="00554042">
        <w:rPr>
          <w:rFonts w:cstheme="minorHAnsi"/>
          <w:sz w:val="32"/>
          <w:szCs w:val="32"/>
        </w:rPr>
        <w:t>Wednesday, September 30</w:t>
      </w:r>
      <w:r w:rsidRPr="00554042">
        <w:rPr>
          <w:rFonts w:cstheme="minorHAnsi"/>
          <w:sz w:val="32"/>
          <w:szCs w:val="32"/>
          <w:vertAlign w:val="superscript"/>
        </w:rPr>
        <w:t>th</w:t>
      </w:r>
      <w:r w:rsidRPr="00554042">
        <w:rPr>
          <w:rFonts w:cstheme="minorHAnsi"/>
          <w:sz w:val="32"/>
          <w:szCs w:val="32"/>
        </w:rPr>
        <w:t xml:space="preserve"> at 10-12 </w:t>
      </w:r>
    </w:p>
    <w:p w14:paraId="5FE1E79D" w14:textId="2A6C755A" w:rsidR="00554042" w:rsidRDefault="00554042" w:rsidP="00554042">
      <w:pPr>
        <w:jc w:val="center"/>
        <w:rPr>
          <w:rFonts w:cstheme="minorHAnsi"/>
          <w:sz w:val="32"/>
          <w:szCs w:val="32"/>
        </w:rPr>
      </w:pPr>
      <w:r w:rsidRPr="00554042">
        <w:rPr>
          <w:rFonts w:cstheme="minorHAnsi"/>
          <w:sz w:val="32"/>
          <w:szCs w:val="32"/>
        </w:rPr>
        <w:t>(live Blackboard Collaborate link on the Community Bb space)</w:t>
      </w:r>
    </w:p>
    <w:p w14:paraId="1DDED12B" w14:textId="2B5E020C" w:rsidR="00074C84" w:rsidRDefault="00074C84" w:rsidP="00554042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Ross Jones </w:t>
      </w:r>
      <w:r w:rsidRPr="00074C84">
        <w:rPr>
          <w:rFonts w:cstheme="minorHAnsi"/>
          <w:i/>
          <w:iCs/>
          <w:sz w:val="32"/>
          <w:szCs w:val="32"/>
        </w:rPr>
        <w:t>et al</w:t>
      </w:r>
      <w:r>
        <w:rPr>
          <w:rFonts w:cstheme="minorHAnsi"/>
          <w:sz w:val="32"/>
          <w:szCs w:val="32"/>
        </w:rPr>
        <w:t>.</w:t>
      </w:r>
    </w:p>
    <w:p w14:paraId="0955A43D" w14:textId="2208D0BA" w:rsidR="00074C84" w:rsidRDefault="00074C84" w:rsidP="00554042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Featuring</w:t>
      </w:r>
      <w:r>
        <w:rPr>
          <w:rFonts w:cstheme="minorHAnsi"/>
          <w:sz w:val="32"/>
          <w:szCs w:val="32"/>
        </w:rPr>
        <w:t xml:space="preserve">: Introduction to tutorials; </w:t>
      </w:r>
    </w:p>
    <w:p w14:paraId="50814719" w14:textId="41E5009F" w:rsidR="00074C84" w:rsidRPr="00554042" w:rsidRDefault="00074C84" w:rsidP="00554042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Connect with your course</w:t>
      </w:r>
      <w:r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mates</w:t>
      </w:r>
    </w:p>
    <w:p w14:paraId="11A577CE" w14:textId="77777777" w:rsidR="00554042" w:rsidRPr="00554042" w:rsidRDefault="00554042" w:rsidP="00554042">
      <w:pPr>
        <w:jc w:val="center"/>
        <w:rPr>
          <w:rFonts w:cstheme="minorHAnsi"/>
          <w:sz w:val="32"/>
          <w:szCs w:val="32"/>
        </w:rPr>
      </w:pPr>
    </w:p>
    <w:p w14:paraId="6440B0D9" w14:textId="77777777" w:rsidR="00554042" w:rsidRPr="00554042" w:rsidRDefault="00554042" w:rsidP="00554042">
      <w:pPr>
        <w:jc w:val="center"/>
        <w:rPr>
          <w:rFonts w:cstheme="minorHAnsi"/>
          <w:b/>
          <w:sz w:val="32"/>
          <w:szCs w:val="32"/>
          <w:u w:val="single"/>
        </w:rPr>
      </w:pPr>
      <w:r w:rsidRPr="00554042">
        <w:rPr>
          <w:rFonts w:cstheme="minorHAnsi"/>
          <w:b/>
          <w:sz w:val="32"/>
          <w:szCs w:val="32"/>
          <w:u w:val="single"/>
        </w:rPr>
        <w:t xml:space="preserve">Welcome Week Meeting 3: </w:t>
      </w:r>
    </w:p>
    <w:p w14:paraId="00866031" w14:textId="77777777" w:rsidR="00554042" w:rsidRPr="00554042" w:rsidRDefault="00554042" w:rsidP="00554042">
      <w:pPr>
        <w:jc w:val="center"/>
        <w:rPr>
          <w:rFonts w:cstheme="minorHAnsi"/>
          <w:sz w:val="32"/>
          <w:szCs w:val="32"/>
        </w:rPr>
      </w:pPr>
      <w:r w:rsidRPr="00554042">
        <w:rPr>
          <w:rFonts w:cstheme="minorHAnsi"/>
          <w:sz w:val="32"/>
          <w:szCs w:val="32"/>
        </w:rPr>
        <w:t>Friday, October 2</w:t>
      </w:r>
      <w:r w:rsidRPr="00554042">
        <w:rPr>
          <w:rFonts w:cstheme="minorHAnsi"/>
          <w:sz w:val="32"/>
          <w:szCs w:val="32"/>
          <w:vertAlign w:val="superscript"/>
        </w:rPr>
        <w:t xml:space="preserve">nd </w:t>
      </w:r>
      <w:r w:rsidRPr="00554042">
        <w:rPr>
          <w:rFonts w:cstheme="minorHAnsi"/>
          <w:sz w:val="32"/>
          <w:szCs w:val="32"/>
        </w:rPr>
        <w:t xml:space="preserve">at 10-12 </w:t>
      </w:r>
    </w:p>
    <w:p w14:paraId="787F5B02" w14:textId="2F9D8B2E" w:rsidR="00554042" w:rsidRDefault="00554042" w:rsidP="00554042">
      <w:pPr>
        <w:jc w:val="center"/>
        <w:rPr>
          <w:rFonts w:cstheme="minorHAnsi"/>
          <w:sz w:val="32"/>
          <w:szCs w:val="32"/>
        </w:rPr>
      </w:pPr>
      <w:r w:rsidRPr="00554042">
        <w:rPr>
          <w:rFonts w:cstheme="minorHAnsi"/>
          <w:sz w:val="32"/>
          <w:szCs w:val="32"/>
        </w:rPr>
        <w:t>(live Blackboard Collaborate link on the Community Bb space)</w:t>
      </w:r>
    </w:p>
    <w:p w14:paraId="49F1323C" w14:textId="49867B21" w:rsidR="00074C84" w:rsidRDefault="00074C84" w:rsidP="00554042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Ross Jones </w:t>
      </w:r>
      <w:r w:rsidRPr="00074C84">
        <w:rPr>
          <w:rFonts w:cstheme="minorHAnsi"/>
          <w:i/>
          <w:iCs/>
          <w:sz w:val="32"/>
          <w:szCs w:val="32"/>
        </w:rPr>
        <w:t>et al</w:t>
      </w:r>
      <w:r>
        <w:rPr>
          <w:rFonts w:cstheme="minorHAnsi"/>
          <w:sz w:val="32"/>
          <w:szCs w:val="32"/>
        </w:rPr>
        <w:t>.</w:t>
      </w:r>
    </w:p>
    <w:p w14:paraId="2C206029" w14:textId="4CF87F9A" w:rsidR="005A4EC6" w:rsidRDefault="00074C84" w:rsidP="00074C84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Featuring</w:t>
      </w:r>
      <w:r>
        <w:rPr>
          <w:rFonts w:cstheme="minorHAnsi"/>
          <w:sz w:val="32"/>
          <w:szCs w:val="32"/>
        </w:rPr>
        <w:t xml:space="preserve">: </w:t>
      </w:r>
      <w:r w:rsidR="005A4EC6">
        <w:rPr>
          <w:rFonts w:cstheme="minorHAnsi"/>
          <w:sz w:val="32"/>
          <w:szCs w:val="32"/>
        </w:rPr>
        <w:t>Key information on Semester 1 programme</w:t>
      </w:r>
    </w:p>
    <w:p w14:paraId="6EC05FC7" w14:textId="3F07DFC5" w:rsidR="00074C84" w:rsidRDefault="009C1F85" w:rsidP="00074C84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Course Unit introductions</w:t>
      </w:r>
    </w:p>
    <w:p w14:paraId="2A5E9E57" w14:textId="4C190CBB" w:rsidR="005A4EC6" w:rsidRDefault="005A4EC6" w:rsidP="00074C84">
      <w:pPr>
        <w:jc w:val="center"/>
        <w:rPr>
          <w:rFonts w:cstheme="minorHAnsi"/>
          <w:sz w:val="32"/>
          <w:szCs w:val="32"/>
        </w:rPr>
      </w:pPr>
    </w:p>
    <w:p w14:paraId="784E4BD7" w14:textId="77777777" w:rsidR="00074C84" w:rsidRPr="00554042" w:rsidRDefault="00074C84" w:rsidP="00554042">
      <w:pPr>
        <w:jc w:val="center"/>
        <w:rPr>
          <w:rFonts w:cstheme="minorHAnsi"/>
          <w:sz w:val="32"/>
          <w:szCs w:val="32"/>
        </w:rPr>
      </w:pPr>
    </w:p>
    <w:p w14:paraId="02CA86D1" w14:textId="76723F51" w:rsidR="00186702" w:rsidRPr="00554042" w:rsidRDefault="00186702" w:rsidP="00554042">
      <w:pPr>
        <w:jc w:val="center"/>
        <w:rPr>
          <w:rFonts w:eastAsia="Times New Roman" w:cstheme="minorHAnsi"/>
          <w:color w:val="000000"/>
          <w:sz w:val="32"/>
          <w:szCs w:val="32"/>
          <w:lang w:eastAsia="en-GB"/>
        </w:rPr>
      </w:pPr>
    </w:p>
    <w:p w14:paraId="7B656519" w14:textId="77777777" w:rsidR="00186702" w:rsidRPr="00554042" w:rsidRDefault="00186702" w:rsidP="00167752">
      <w:pPr>
        <w:jc w:val="center"/>
        <w:rPr>
          <w:rFonts w:eastAsia="Times New Roman" w:cstheme="minorHAnsi"/>
          <w:color w:val="000000"/>
          <w:sz w:val="32"/>
          <w:szCs w:val="32"/>
          <w:lang w:eastAsia="en-GB"/>
        </w:rPr>
      </w:pPr>
    </w:p>
    <w:p w14:paraId="7B65CFB8" w14:textId="0AE2BD16" w:rsidR="00F02AEE" w:rsidRDefault="005A4EC6"/>
    <w:sectPr w:rsidR="00F02AEE" w:rsidSect="00C774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02"/>
    <w:rsid w:val="00023DE4"/>
    <w:rsid w:val="00074C84"/>
    <w:rsid w:val="00167752"/>
    <w:rsid w:val="00186702"/>
    <w:rsid w:val="00241B60"/>
    <w:rsid w:val="00554042"/>
    <w:rsid w:val="005A4EC6"/>
    <w:rsid w:val="007138D0"/>
    <w:rsid w:val="009C1F85"/>
    <w:rsid w:val="00A264A7"/>
    <w:rsid w:val="00AA05A0"/>
    <w:rsid w:val="00C031DA"/>
    <w:rsid w:val="00C774D5"/>
    <w:rsid w:val="00C9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49AB8"/>
  <w15:chartTrackingRefBased/>
  <w15:docId w15:val="{5ED53186-2D68-ED43-AD4A-D58B5A34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670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6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3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Mell</dc:creator>
  <cp:keywords/>
  <dc:description/>
  <cp:lastModifiedBy>Ross Jones</cp:lastModifiedBy>
  <cp:revision>6</cp:revision>
  <dcterms:created xsi:type="dcterms:W3CDTF">2020-09-22T09:49:00Z</dcterms:created>
  <dcterms:modified xsi:type="dcterms:W3CDTF">2020-09-22T12:47:00Z</dcterms:modified>
</cp:coreProperties>
</file>