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99CD" w14:textId="133B26E5" w:rsidR="00510062" w:rsidRPr="0093167E" w:rsidRDefault="00801392" w:rsidP="0093167E">
      <w:pPr>
        <w:rPr>
          <w:rFonts w:ascii="Calibri Light" w:hAnsi="Calibri Light" w:cs="Calibri Light"/>
        </w:rPr>
      </w:pPr>
      <w:r w:rsidRPr="0009680D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355E4A" wp14:editId="3B9A0F89">
                <wp:simplePos x="0" y="0"/>
                <wp:positionH relativeFrom="column">
                  <wp:posOffset>47625</wp:posOffset>
                </wp:positionH>
                <wp:positionV relativeFrom="paragraph">
                  <wp:posOffset>362585</wp:posOffset>
                </wp:positionV>
                <wp:extent cx="5781675" cy="2609215"/>
                <wp:effectExtent l="50800" t="25400" r="85725" b="108585"/>
                <wp:wrapTight wrapText="bothSides">
                  <wp:wrapPolygon edited="0">
                    <wp:start x="1329" y="-210"/>
                    <wp:lineTo x="-190" y="-210"/>
                    <wp:lineTo x="-190" y="19765"/>
                    <wp:lineTo x="-95" y="21027"/>
                    <wp:lineTo x="1044" y="22289"/>
                    <wp:lineTo x="20592" y="22289"/>
                    <wp:lineTo x="20687" y="22078"/>
                    <wp:lineTo x="21730" y="20186"/>
                    <wp:lineTo x="21730" y="19976"/>
                    <wp:lineTo x="21825" y="16822"/>
                    <wp:lineTo x="21825" y="2313"/>
                    <wp:lineTo x="20687" y="-210"/>
                    <wp:lineTo x="20307" y="-210"/>
                    <wp:lineTo x="1329" y="-210"/>
                  </wp:wrapPolygon>
                </wp:wrapTight>
                <wp:docPr id="3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81675" cy="26092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D4A8" w14:textId="76CB0DE2" w:rsidR="00801392" w:rsidRDefault="00801392" w:rsidP="00C94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t xml:space="preserve">This is a template Participant Information Sheet which includes </w:t>
                            </w:r>
                            <w:r w:rsidR="0093167E">
                              <w:t>an example of the information that you should</w:t>
                            </w:r>
                            <w:r>
                              <w:t xml:space="preserve"> </w:t>
                            </w:r>
                            <w:r w:rsidRPr="008D0EA6">
                              <w:t xml:space="preserve">provide </w:t>
                            </w:r>
                            <w:r>
                              <w:t>to children aged 5</w:t>
                            </w:r>
                            <w:r w:rsidR="006D79BE">
                              <w:t>-1</w:t>
                            </w:r>
                            <w:r w:rsidR="00AB3A70">
                              <w:t>2</w:t>
                            </w:r>
                            <w:r w:rsidR="006D79BE">
                              <w:t xml:space="preserve"> </w:t>
                            </w:r>
                            <w:r>
                              <w:t xml:space="preserve">years.  </w:t>
                            </w:r>
                            <w:r w:rsidR="006D79BE">
                              <w:t xml:space="preserve">Please consider the possible differences in reading vs chronological age when drafting your own information sheet and ensure that you produce a version which is suitable for the youngest participant within the group. </w:t>
                            </w:r>
                            <w:r>
                              <w:t>For older age ranges (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</w:t>
                            </w:r>
                            <w:r w:rsidR="006D79BE">
                              <w:t>1</w:t>
                            </w:r>
                            <w:r w:rsidR="00AB3A70">
                              <w:t>3</w:t>
                            </w:r>
                            <w:r w:rsidR="006D79BE">
                              <w:t xml:space="preserve">-15 and </w:t>
                            </w:r>
                            <w:r>
                              <w:t>16-18) you should consider whether</w:t>
                            </w:r>
                            <w:r w:rsidR="006D79BE">
                              <w:t xml:space="preserve"> another</w:t>
                            </w:r>
                            <w:r>
                              <w:t xml:space="preserve"> template is appropriate.</w:t>
                            </w:r>
                          </w:p>
                          <w:p w14:paraId="372D12F7" w14:textId="33D03B70" w:rsidR="00801392" w:rsidRDefault="00801392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We have provided guidance notes in </w:t>
                            </w:r>
                            <w:r w:rsidRPr="00D31BEE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red</w:t>
                            </w: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for you to consider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(as well as example pictures you may find useful)</w:t>
                            </w: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>, please ensure you replace these with your own text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>/pictures</w:t>
                            </w: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or delete sections if not appropriate to your project.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In all example text provided below you </w:t>
                            </w:r>
                            <w:r w:rsidRPr="00D31BEE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must change the wording in red</w:t>
                            </w:r>
                            <w:r w:rsidRPr="00D31BEE">
                              <w:rPr>
                                <w:rFonts w:cs="Arial"/>
                                <w:bCs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to reflect the details of your specific project. </w:t>
                            </w:r>
                            <w:r w:rsidRPr="00885F0D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>You should also delete this guidance section.</w:t>
                            </w:r>
                          </w:p>
                          <w:p w14:paraId="573D50B7" w14:textId="4ABB0EDD" w:rsidR="00801392" w:rsidRPr="00685985" w:rsidRDefault="00801392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Please ensure you also </w:t>
                            </w:r>
                            <w:r w:rsidRPr="00C9481A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>adjust the footer to the correct version number and date for your project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55E4A" id="Rounded Rectangle 3" o:spid="_x0000_s1026" style="position:absolute;margin-left:3.75pt;margin-top:28.55pt;width:455.25pt;height:20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o:lock v:ext="edit" aspectratio="t"/>
                <v:textbox>
                  <w:txbxContent>
                    <w:p w14:paraId="652AD4A8" w14:textId="76CB0DE2" w:rsidR="00801392" w:rsidRDefault="00801392" w:rsidP="00C94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GB"/>
                        </w:rPr>
                      </w:pPr>
                      <w:r>
                        <w:t xml:space="preserve">This is a template Participant Information Sheet which includes </w:t>
                      </w:r>
                      <w:r w:rsidR="0093167E">
                        <w:t>an example of the information that you should</w:t>
                      </w:r>
                      <w:r>
                        <w:t xml:space="preserve"> </w:t>
                      </w:r>
                      <w:r w:rsidRPr="008D0EA6">
                        <w:t xml:space="preserve">provide </w:t>
                      </w:r>
                      <w:r>
                        <w:t>to children aged 5</w:t>
                      </w:r>
                      <w:r w:rsidR="006D79BE">
                        <w:t>-1</w:t>
                      </w:r>
                      <w:r w:rsidR="00AB3A70">
                        <w:t>2</w:t>
                      </w:r>
                      <w:r w:rsidR="006D79BE">
                        <w:t xml:space="preserve"> </w:t>
                      </w:r>
                      <w:r>
                        <w:t xml:space="preserve">years.  </w:t>
                      </w:r>
                      <w:r w:rsidR="006D79BE">
                        <w:t xml:space="preserve">Please consider the possible differences in reading vs chronological age when drafting your own information sheet and ensure that you produce a version which is suitable for the youngest participant within the group. </w:t>
                      </w:r>
                      <w:r>
                        <w:t>For older age ranges (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</w:t>
                      </w:r>
                      <w:r w:rsidR="006D79BE">
                        <w:t>1</w:t>
                      </w:r>
                      <w:r w:rsidR="00AB3A70">
                        <w:t>3</w:t>
                      </w:r>
                      <w:r w:rsidR="006D79BE">
                        <w:t xml:space="preserve">-15 and </w:t>
                      </w:r>
                      <w:r>
                        <w:t>16-18) you should consider whether</w:t>
                      </w:r>
                      <w:r w:rsidR="006D79BE">
                        <w:t xml:space="preserve"> another</w:t>
                      </w:r>
                      <w:r>
                        <w:t xml:space="preserve"> template is appropriate.</w:t>
                      </w:r>
                    </w:p>
                    <w:p w14:paraId="372D12F7" w14:textId="33D03B70" w:rsidR="00801392" w:rsidRDefault="00801392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We have provided guidance notes in </w:t>
                      </w:r>
                      <w:r w:rsidRPr="00D31BEE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red</w:t>
                      </w: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for you to consider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(as well as example pictures you may find useful)</w:t>
                      </w: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>, please ensure you replace these with your own text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>/pictures</w:t>
                      </w: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or delete sections if not appropriate to your project.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In all example text provided below you </w:t>
                      </w:r>
                      <w:r w:rsidRPr="00D31BEE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must change the wording in red</w:t>
                      </w:r>
                      <w:r w:rsidRPr="00D31BEE">
                        <w:rPr>
                          <w:rFonts w:cs="Arial"/>
                          <w:bCs/>
                          <w:color w:val="FF0000"/>
                          <w:lang w:eastAsia="en-GB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to reflect the details of your specific project. </w:t>
                      </w:r>
                      <w:r w:rsidRPr="00885F0D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>You should also delete this guidance section.</w:t>
                      </w:r>
                    </w:p>
                    <w:p w14:paraId="573D50B7" w14:textId="4ABB0EDD" w:rsidR="00801392" w:rsidRPr="00685985" w:rsidRDefault="00801392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Please ensure you also </w:t>
                      </w:r>
                      <w:r w:rsidRPr="00C9481A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>adjust the footer to the correct version number and date for your project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455DC" w:rsidRPr="0009680D">
        <w:rPr>
          <w:rFonts w:ascii="Calibri Light" w:hAnsi="Calibri Light" w:cs="Calibri Light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5F80E265" wp14:editId="07E7EEAB">
            <wp:simplePos x="0" y="0"/>
            <wp:positionH relativeFrom="column">
              <wp:posOffset>-542232</wp:posOffset>
            </wp:positionH>
            <wp:positionV relativeFrom="paragraph">
              <wp:posOffset>-500553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9F1AA" w14:textId="7CDC3484" w:rsidR="00705E47" w:rsidRPr="0009680D" w:rsidRDefault="00705E47" w:rsidP="00705E47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b/>
          <w:bCs/>
          <w:noProof/>
          <w:color w:val="FF0000"/>
          <w:sz w:val="22"/>
          <w:szCs w:val="22"/>
          <w:lang w:val="en-US"/>
        </w:rPr>
      </w:pPr>
      <w:r w:rsidRPr="0009680D">
        <w:rPr>
          <w:rFonts w:ascii="Calibri Light" w:hAnsi="Calibri Light" w:cs="Calibri Light"/>
          <w:b/>
          <w:bCs/>
          <w:noProof/>
          <w:color w:val="FF0000"/>
          <w:sz w:val="22"/>
          <w:szCs w:val="22"/>
          <w:lang w:val="en-US"/>
        </w:rPr>
        <w:t>Title of Research</w:t>
      </w:r>
      <w:r w:rsidR="00AA7EE8" w:rsidRPr="0009680D">
        <w:rPr>
          <w:rFonts w:ascii="Calibri Light" w:hAnsi="Calibri Light" w:cs="Calibri Light"/>
          <w:b/>
          <w:bCs/>
          <w:noProof/>
          <w:color w:val="FF0000"/>
          <w:sz w:val="22"/>
          <w:szCs w:val="22"/>
          <w:lang w:val="en-US"/>
        </w:rPr>
        <w:t xml:space="preserve"> [ensure you provide a similified version of this title for the children]</w:t>
      </w:r>
    </w:p>
    <w:p w14:paraId="4597051A" w14:textId="1A8B0E70" w:rsidR="00B93184" w:rsidRPr="0009680D" w:rsidRDefault="007B0DC5" w:rsidP="00DE313E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b/>
          <w:bCs/>
          <w:noProof/>
          <w:color w:val="7030A0"/>
          <w:sz w:val="22"/>
          <w:szCs w:val="22"/>
          <w:lang w:val="en-US"/>
        </w:rPr>
      </w:pPr>
      <w:r w:rsidRPr="0009680D">
        <w:rPr>
          <w:rFonts w:ascii="Calibri Light" w:hAnsi="Calibri Light" w:cs="Calibri Light"/>
          <w:b/>
          <w:bCs/>
          <w:noProof/>
          <w:color w:val="7030A0"/>
          <w:sz w:val="22"/>
          <w:szCs w:val="22"/>
          <w:lang w:val="en-US"/>
        </w:rPr>
        <w:t>Who we are</w:t>
      </w:r>
    </w:p>
    <w:p w14:paraId="71C494F2" w14:textId="4A24EADE" w:rsidR="00885F0D" w:rsidRPr="0009680D" w:rsidRDefault="00B93184" w:rsidP="00DE313E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color w:val="7030A0"/>
          <w:sz w:val="22"/>
          <w:szCs w:val="22"/>
        </w:rPr>
      </w:pPr>
      <w:r w:rsidRPr="0009680D">
        <w:rPr>
          <w:rFonts w:ascii="Calibri Light" w:hAnsi="Calibri Light" w:cs="Calibri Light"/>
          <w:color w:val="7030A0"/>
          <w:sz w:val="22"/>
          <w:szCs w:val="22"/>
        </w:rPr>
        <w:t xml:space="preserve">Hi, my name is </w:t>
      </w:r>
      <w:r w:rsidRPr="0009680D">
        <w:rPr>
          <w:rFonts w:ascii="Calibri Light" w:hAnsi="Calibri Light" w:cs="Calibri Light"/>
          <w:color w:val="FF0000"/>
          <w:sz w:val="22"/>
          <w:szCs w:val="22"/>
        </w:rPr>
        <w:t xml:space="preserve">[insert first name of the researcher(s)] </w:t>
      </w:r>
      <w:r w:rsidRPr="0009680D">
        <w:rPr>
          <w:rFonts w:ascii="Calibri Light" w:hAnsi="Calibri Light" w:cs="Calibri Light"/>
          <w:color w:val="7030A0"/>
          <w:sz w:val="22"/>
          <w:szCs w:val="22"/>
        </w:rPr>
        <w:t xml:space="preserve">and I </w:t>
      </w:r>
      <w:r w:rsidR="00B67048" w:rsidRPr="0009680D">
        <w:rPr>
          <w:rFonts w:ascii="Calibri Light" w:hAnsi="Calibri Light" w:cs="Calibri Light"/>
          <w:color w:val="7030A0"/>
          <w:sz w:val="22"/>
          <w:szCs w:val="22"/>
        </w:rPr>
        <w:t>my job is finding out about schools and pupils like you</w:t>
      </w:r>
      <w:r w:rsidRPr="0009680D">
        <w:rPr>
          <w:rFonts w:ascii="Calibri Light" w:hAnsi="Calibri Light" w:cs="Calibri Light"/>
          <w:color w:val="7030A0"/>
          <w:sz w:val="22"/>
          <w:szCs w:val="22"/>
        </w:rPr>
        <w:t xml:space="preserve"> at the University of Manchester.</w:t>
      </w:r>
    </w:p>
    <w:p w14:paraId="0AE22EAB" w14:textId="779B67B0" w:rsidR="00B93184" w:rsidRPr="0009680D" w:rsidRDefault="00B93184" w:rsidP="00B93184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9680D">
        <w:rPr>
          <w:rFonts w:ascii="Calibri Light" w:hAnsi="Calibri Light" w:cs="Calibri Light"/>
          <w:noProof/>
          <w:color w:val="0000FF"/>
          <w:spacing w:val="-2"/>
        </w:rPr>
        <w:drawing>
          <wp:inline distT="0" distB="0" distL="0" distR="0" wp14:anchorId="1FE5BF3A" wp14:editId="5148C9B3">
            <wp:extent cx="2156521" cy="10953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6845" cy="111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D704" w14:textId="134BEB20" w:rsidR="00DE313E" w:rsidRPr="0009680D" w:rsidRDefault="00B67048" w:rsidP="006B08DC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iCs/>
          <w:color w:val="7030A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7030A0"/>
          <w:sz w:val="22"/>
          <w:szCs w:val="22"/>
        </w:rPr>
        <w:t>W</w:t>
      </w:r>
      <w:r w:rsidR="00B93184" w:rsidRPr="0009680D">
        <w:rPr>
          <w:rFonts w:ascii="Calibri Light" w:hAnsi="Calibri Light" w:cs="Calibri Light"/>
          <w:iCs/>
          <w:color w:val="7030A0"/>
          <w:sz w:val="22"/>
          <w:szCs w:val="22"/>
        </w:rPr>
        <w:t>ould</w:t>
      </w:r>
      <w:r w:rsidRPr="0009680D">
        <w:rPr>
          <w:rFonts w:ascii="Calibri Light" w:hAnsi="Calibri Light" w:cs="Calibri Light"/>
          <w:iCs/>
          <w:color w:val="7030A0"/>
          <w:sz w:val="22"/>
          <w:szCs w:val="22"/>
        </w:rPr>
        <w:t xml:space="preserve"> you</w:t>
      </w:r>
      <w:r w:rsidR="00B93184" w:rsidRPr="0009680D">
        <w:rPr>
          <w:rFonts w:ascii="Calibri Light" w:hAnsi="Calibri Light" w:cs="Calibri Light"/>
          <w:iCs/>
          <w:color w:val="7030A0"/>
          <w:sz w:val="22"/>
          <w:szCs w:val="22"/>
        </w:rPr>
        <w:t xml:space="preserve"> like to </w:t>
      </w:r>
      <w:r w:rsidRPr="0009680D">
        <w:rPr>
          <w:rFonts w:ascii="Calibri Light" w:hAnsi="Calibri Light" w:cs="Calibri Light"/>
          <w:iCs/>
          <w:color w:val="7030A0"/>
          <w:sz w:val="22"/>
          <w:szCs w:val="22"/>
        </w:rPr>
        <w:t>help me with my work abou</w:t>
      </w:r>
      <w:r w:rsidR="00801392" w:rsidRPr="0009680D">
        <w:rPr>
          <w:rFonts w:ascii="Calibri Light" w:hAnsi="Calibri Light" w:cs="Calibri Light"/>
          <w:iCs/>
          <w:color w:val="7030A0"/>
          <w:sz w:val="22"/>
          <w:szCs w:val="22"/>
        </w:rPr>
        <w:t>t</w:t>
      </w:r>
      <w:r w:rsidRPr="0009680D">
        <w:rPr>
          <w:rFonts w:ascii="Calibri Light" w:hAnsi="Calibri Light" w:cs="Calibri Light"/>
          <w:iCs/>
          <w:color w:val="7030A0"/>
          <w:sz w:val="22"/>
          <w:szCs w:val="22"/>
        </w:rPr>
        <w:t xml:space="preserve"> </w:t>
      </w:r>
      <w:r w:rsidR="00B93184" w:rsidRPr="0009680D">
        <w:rPr>
          <w:rFonts w:ascii="Calibri Light" w:hAnsi="Calibri Light" w:cs="Calibri Light"/>
          <w:iCs/>
          <w:color w:val="FF0000"/>
          <w:sz w:val="22"/>
          <w:szCs w:val="22"/>
        </w:rPr>
        <w:t>[insert aim of study in age appropriate language]</w:t>
      </w: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?</w:t>
      </w:r>
      <w:r w:rsidR="00B93184" w:rsidRPr="0009680D">
        <w:rPr>
          <w:rFonts w:ascii="Calibri Light" w:hAnsi="Calibri Light" w:cs="Calibri Light"/>
          <w:iCs/>
          <w:color w:val="FF0000"/>
          <w:sz w:val="22"/>
          <w:szCs w:val="22"/>
        </w:rPr>
        <w:t xml:space="preserve"> </w:t>
      </w:r>
      <w:r w:rsidR="00B93184" w:rsidRPr="0009680D">
        <w:rPr>
          <w:rFonts w:ascii="Calibri Light" w:hAnsi="Calibri Light" w:cs="Calibri Light"/>
          <w:iCs/>
          <w:color w:val="7030A0"/>
          <w:sz w:val="22"/>
          <w:szCs w:val="22"/>
        </w:rPr>
        <w:t>You don’t have to if you don’t want to.</w:t>
      </w:r>
    </w:p>
    <w:p w14:paraId="273F880E" w14:textId="4B534F89" w:rsidR="00B93184" w:rsidRPr="0009680D" w:rsidRDefault="00B93184" w:rsidP="00DE313E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b/>
          <w:iCs/>
          <w:color w:val="7030A0"/>
          <w:sz w:val="22"/>
          <w:szCs w:val="22"/>
        </w:rPr>
      </w:pPr>
      <w:r w:rsidRPr="0009680D">
        <w:rPr>
          <w:rFonts w:ascii="Calibri Light" w:hAnsi="Calibri Light" w:cs="Calibri Light"/>
          <w:b/>
          <w:iCs/>
          <w:color w:val="7030A0"/>
          <w:sz w:val="22"/>
          <w:szCs w:val="22"/>
        </w:rPr>
        <w:t>What are we doing?</w:t>
      </w:r>
    </w:p>
    <w:p w14:paraId="01A6E31F" w14:textId="6A762E4F" w:rsidR="001D03A9" w:rsidRPr="0093167E" w:rsidRDefault="00B93184" w:rsidP="0093167E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 xml:space="preserve">You must explain the purpose of the research in clear simple language. </w:t>
      </w:r>
    </w:p>
    <w:p w14:paraId="3E692E32" w14:textId="126431BC" w:rsidR="00DE313E" w:rsidRPr="0009680D" w:rsidRDefault="001D03A9" w:rsidP="001D03A9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eastAsia="Comic Sans MS" w:hAnsi="Calibri Light" w:cs="Calibri Light"/>
          <w:noProof/>
          <w:sz w:val="20"/>
          <w:szCs w:val="20"/>
        </w:rPr>
        <w:drawing>
          <wp:inline distT="0" distB="0" distL="0" distR="0" wp14:anchorId="3EBF8B34" wp14:editId="49386E6C">
            <wp:extent cx="1524000" cy="1586161"/>
            <wp:effectExtent l="0" t="0" r="0" b="0"/>
            <wp:docPr id="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77" cy="158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5D300" w14:textId="6C3B0D20" w:rsidR="00685985" w:rsidRPr="0009680D" w:rsidRDefault="00685985" w:rsidP="006D79BE">
      <w:pPr>
        <w:pStyle w:val="NormalWeb"/>
        <w:shd w:val="clear" w:color="auto" w:fill="FFFFFF"/>
        <w:spacing w:line="236" w:lineRule="atLeast"/>
        <w:jc w:val="center"/>
        <w:rPr>
          <w:rFonts w:ascii="Calibri Light" w:hAnsi="Calibri Light" w:cs="Calibri Light"/>
          <w:color w:val="7030A0"/>
          <w:sz w:val="22"/>
          <w:szCs w:val="22"/>
        </w:rPr>
      </w:pPr>
      <w:r w:rsidRPr="0009680D">
        <w:rPr>
          <w:rFonts w:ascii="Calibri Light" w:hAnsi="Calibri Light" w:cs="Calibri Light"/>
          <w:b/>
          <w:bCs/>
          <w:color w:val="7030A0"/>
          <w:sz w:val="22"/>
          <w:szCs w:val="22"/>
        </w:rPr>
        <w:lastRenderedPageBreak/>
        <w:t xml:space="preserve">What </w:t>
      </w:r>
      <w:r w:rsidR="007F32C5" w:rsidRPr="0009680D">
        <w:rPr>
          <w:rFonts w:ascii="Calibri Light" w:hAnsi="Calibri Light" w:cs="Calibri Light"/>
          <w:b/>
          <w:bCs/>
          <w:color w:val="7030A0"/>
          <w:sz w:val="22"/>
          <w:szCs w:val="22"/>
        </w:rPr>
        <w:t>do you</w:t>
      </w:r>
      <w:r w:rsidR="00B93184" w:rsidRPr="0009680D">
        <w:rPr>
          <w:rFonts w:ascii="Calibri Light" w:hAnsi="Calibri Light" w:cs="Calibri Light"/>
          <w:b/>
          <w:bCs/>
          <w:color w:val="7030A0"/>
          <w:sz w:val="22"/>
          <w:szCs w:val="22"/>
        </w:rPr>
        <w:t xml:space="preserve"> have to do?</w:t>
      </w:r>
    </w:p>
    <w:p w14:paraId="026ECF67" w14:textId="19ABD75D" w:rsidR="00B67048" w:rsidRPr="0009680D" w:rsidRDefault="00B93184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7D1FB1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7D1FB1"/>
          <w:sz w:val="22"/>
          <w:szCs w:val="22"/>
        </w:rPr>
        <w:t xml:space="preserve">If you want to </w:t>
      </w:r>
      <w:r w:rsidR="00B67048" w:rsidRPr="0009680D">
        <w:rPr>
          <w:rFonts w:ascii="Calibri Light" w:hAnsi="Calibri Light" w:cs="Calibri Light"/>
          <w:iCs/>
          <w:color w:val="7D1FB1"/>
          <w:sz w:val="22"/>
          <w:szCs w:val="22"/>
        </w:rPr>
        <w:t>help</w:t>
      </w:r>
      <w:r w:rsidRPr="0009680D">
        <w:rPr>
          <w:rFonts w:ascii="Calibri Light" w:hAnsi="Calibri Light" w:cs="Calibri Light"/>
          <w:iCs/>
          <w:color w:val="7D1FB1"/>
          <w:sz w:val="22"/>
          <w:szCs w:val="22"/>
        </w:rPr>
        <w:t xml:space="preserve">, I will </w:t>
      </w:r>
      <w:r w:rsidR="00BC0B7B" w:rsidRPr="0009680D">
        <w:rPr>
          <w:rFonts w:ascii="Calibri Light" w:hAnsi="Calibri Light" w:cs="Calibri Light"/>
          <w:iCs/>
          <w:color w:val="7D1FB1"/>
          <w:sz w:val="22"/>
          <w:szCs w:val="22"/>
        </w:rPr>
        <w:t>ask you to:</w:t>
      </w:r>
    </w:p>
    <w:p w14:paraId="4C01AFF3" w14:textId="57633916" w:rsidR="00B67048" w:rsidRPr="0009680D" w:rsidRDefault="00BC0B7B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[</w:t>
      </w:r>
      <w:r w:rsidR="00B67048" w:rsidRPr="0009680D">
        <w:rPr>
          <w:rFonts w:ascii="Calibri Light" w:hAnsi="Calibri Light" w:cs="Calibri Light"/>
          <w:iCs/>
          <w:color w:val="FF0000"/>
          <w:sz w:val="22"/>
          <w:szCs w:val="22"/>
        </w:rPr>
        <w:t xml:space="preserve">Bullet point </w:t>
      </w:r>
      <w:r w:rsidR="006D79BE" w:rsidRPr="0009680D">
        <w:rPr>
          <w:rFonts w:ascii="Calibri Light" w:hAnsi="Calibri Light" w:cs="Calibri Light"/>
          <w:iCs/>
          <w:color w:val="FF0000"/>
          <w:sz w:val="22"/>
          <w:szCs w:val="22"/>
        </w:rPr>
        <w:t>activities</w:t>
      </w:r>
      <w:r w:rsidR="00B67048" w:rsidRPr="0009680D">
        <w:rPr>
          <w:rFonts w:ascii="Calibri Light" w:hAnsi="Calibri Light" w:cs="Calibri Light"/>
          <w:iCs/>
          <w:color w:val="FF0000"/>
          <w:sz w:val="22"/>
          <w:szCs w:val="22"/>
        </w:rPr>
        <w:t xml:space="preserve"> as part of research</w:t>
      </w: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, for example:</w:t>
      </w:r>
    </w:p>
    <w:p w14:paraId="77C7D8E9" w14:textId="79B86500" w:rsidR="00B67048" w:rsidRPr="0009680D" w:rsidRDefault="00BC0B7B" w:rsidP="006D79B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Answer some questions (like me, not like me)</w:t>
      </w:r>
    </w:p>
    <w:p w14:paraId="578986F4" w14:textId="69F282FC" w:rsidR="00B67048" w:rsidRPr="0009680D" w:rsidRDefault="00BC0B7B" w:rsidP="006D79B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Sort some cards</w:t>
      </w:r>
    </w:p>
    <w:p w14:paraId="318B1C07" w14:textId="5D7D010A" w:rsidR="00B67048" w:rsidRPr="0009680D" w:rsidRDefault="00BC0B7B" w:rsidP="006D79B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Talk about some pictures</w:t>
      </w:r>
    </w:p>
    <w:p w14:paraId="64B46655" w14:textId="7284E7D3" w:rsidR="00BC0B7B" w:rsidRPr="0009680D" w:rsidRDefault="00B93184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Ensure the language used is clear and age appropriate].</w:t>
      </w:r>
    </w:p>
    <w:p w14:paraId="69AE5CD7" w14:textId="1A3E0EC0" w:rsidR="00B67048" w:rsidRPr="0009680D" w:rsidRDefault="00B67048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</w:p>
    <w:p w14:paraId="08A83C60" w14:textId="6FBE6BCE" w:rsidR="00B67048" w:rsidRPr="0009680D" w:rsidRDefault="00B93184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7D1FB1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7D1FB1"/>
          <w:sz w:val="22"/>
          <w:szCs w:val="22"/>
        </w:rPr>
        <w:t>Afterwards we will</w:t>
      </w:r>
    </w:p>
    <w:p w14:paraId="21FCDD5D" w14:textId="3920E1E7" w:rsidR="001A01CD" w:rsidRPr="0009680D" w:rsidRDefault="00B93184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Cs/>
          <w:color w:val="FF000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FF0000"/>
          <w:sz w:val="22"/>
          <w:szCs w:val="22"/>
        </w:rPr>
        <w:t>[add any follow up activities that will happen or if there will be a reward given such as stickers].</w:t>
      </w:r>
    </w:p>
    <w:p w14:paraId="620947F7" w14:textId="191ABA1B" w:rsidR="002120E5" w:rsidRPr="0009680D" w:rsidRDefault="002120E5" w:rsidP="006D79BE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rFonts w:ascii="Calibri Light" w:hAnsi="Calibri Light" w:cs="Calibri Light"/>
          <w:i/>
          <w:color w:val="7030A0"/>
          <w:sz w:val="22"/>
          <w:szCs w:val="22"/>
        </w:rPr>
      </w:pPr>
      <w:r w:rsidRPr="0009680D">
        <w:rPr>
          <w:rFonts w:ascii="Calibri Light" w:hAnsi="Calibri Light" w:cs="Calibri Light"/>
          <w:iCs/>
          <w:color w:val="7030A0"/>
          <w:sz w:val="22"/>
          <w:szCs w:val="22"/>
        </w:rPr>
        <w:t>Would that be ok?</w:t>
      </w:r>
    </w:p>
    <w:p w14:paraId="07CC8434" w14:textId="0D154D7C" w:rsidR="00B67048" w:rsidRPr="0009680D" w:rsidRDefault="00B67048" w:rsidP="006D79BE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/>
          <w:bCs/>
          <w:color w:val="7D1FB1"/>
          <w:sz w:val="22"/>
          <w:szCs w:val="22"/>
          <w:lang w:eastAsia="zh-CN"/>
        </w:rPr>
        <w:t>Who gets to see your answers?</w:t>
      </w:r>
    </w:p>
    <w:p w14:paraId="24558B3C" w14:textId="6C85A4C4" w:rsidR="00F54562" w:rsidRPr="0009680D" w:rsidRDefault="00B67048" w:rsidP="00F54562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will need to know your </w:t>
      </w:r>
      <w:r w:rsidR="00F54562" w:rsidRPr="0009680D">
        <w:rPr>
          <w:rFonts w:ascii="Calibri Light" w:eastAsia="SimSun" w:hAnsi="Calibri Light" w:cs="Calibri Light"/>
          <w:bCs/>
          <w:color w:val="FF0000"/>
          <w:sz w:val="22"/>
          <w:szCs w:val="22"/>
          <w:lang w:eastAsia="zh-CN"/>
        </w:rPr>
        <w:t>[insert the specific information you will be collecting about the child such as name, age, gender, test scores, etc]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. Only </w:t>
      </w:r>
      <w:r w:rsidR="00F54562" w:rsidRPr="0009680D">
        <w:rPr>
          <w:rFonts w:ascii="Calibri Light" w:eastAsia="SimSun" w:hAnsi="Calibri Light" w:cs="Calibri Light"/>
          <w:bCs/>
          <w:color w:val="FF0000"/>
          <w:sz w:val="22"/>
          <w:szCs w:val="22"/>
          <w:lang w:eastAsia="zh-CN"/>
        </w:rPr>
        <w:t xml:space="preserve">[insert names of the researcher(s)]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will know this.</w:t>
      </w:r>
    </w:p>
    <w:p w14:paraId="1692E2F3" w14:textId="71AADDEB" w:rsidR="00B67048" w:rsidRPr="0009680D" w:rsidRDefault="006D79BE" w:rsidP="00F54562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Your</w:t>
      </w:r>
      <w:r w:rsidR="00B67048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 teacher will not.</w:t>
      </w:r>
    </w:p>
    <w:p w14:paraId="4E4128E6" w14:textId="66B4CC1A" w:rsidR="00F54562" w:rsidRPr="0009680D" w:rsidRDefault="00B67048" w:rsidP="006D79BE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will keep 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your answers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safe 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by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mak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ing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 sure that no one else 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sees them other than me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. 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I will take your name off your work.</w:t>
      </w:r>
    </w:p>
    <w:p w14:paraId="6D78EB65" w14:textId="053552C7" w:rsidR="00F54562" w:rsidRPr="0009680D" w:rsidRDefault="00B67048" w:rsidP="00F54562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 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will keep </w:t>
      </w:r>
      <w:r w:rsidR="0080139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your answers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 </w:t>
      </w:r>
      <w:r w:rsidR="00F54562" w:rsidRPr="0009680D">
        <w:rPr>
          <w:rFonts w:ascii="Calibri Light" w:eastAsia="SimSun" w:hAnsi="Calibri Light" w:cs="Calibri Light"/>
          <w:bCs/>
          <w:color w:val="7030A0"/>
          <w:sz w:val="22"/>
          <w:szCs w:val="22"/>
          <w:lang w:eastAsia="zh-CN"/>
        </w:rPr>
        <w:t>for</w:t>
      </w:r>
      <w:r w:rsidR="00F54562" w:rsidRPr="0009680D">
        <w:rPr>
          <w:rFonts w:ascii="Calibri Light" w:eastAsia="SimSun" w:hAnsi="Calibri Light" w:cs="Calibri Light"/>
          <w:bCs/>
          <w:color w:val="FF0000"/>
          <w:sz w:val="22"/>
          <w:szCs w:val="22"/>
          <w:lang w:eastAsia="zh-CN"/>
        </w:rPr>
        <w:t xml:space="preserve"> [insert number of years in accordance with UoM retention schedule]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 years and then </w:t>
      </w:r>
      <w:r w:rsidR="0080139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 </w:t>
      </w:r>
      <w:r w:rsidR="006D79BE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will destroy them</w:t>
      </w:r>
      <w:r w:rsidR="00F5456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.</w:t>
      </w:r>
    </w:p>
    <w:p w14:paraId="0176631F" w14:textId="5D9442AD" w:rsidR="00F54562" w:rsidRPr="0009680D" w:rsidRDefault="00F54562" w:rsidP="00F54562">
      <w:pPr>
        <w:pStyle w:val="NormalWeb"/>
        <w:shd w:val="clear" w:color="auto" w:fill="FFFFFF"/>
        <w:spacing w:line="236" w:lineRule="atLeast"/>
        <w:jc w:val="center"/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</w:pP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If you want to know more, please ask your </w:t>
      </w:r>
      <w:r w:rsidR="007F32C5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mum, dad or the person who looks after you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 as </w:t>
      </w:r>
      <w:r w:rsidR="00801392"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 xml:space="preserve">I </w:t>
      </w:r>
      <w:r w:rsidRPr="0009680D">
        <w:rPr>
          <w:rFonts w:ascii="Calibri Light" w:eastAsia="SimSun" w:hAnsi="Calibri Light" w:cs="Calibri Light"/>
          <w:bCs/>
          <w:color w:val="7D1FB1"/>
          <w:sz w:val="22"/>
          <w:szCs w:val="22"/>
          <w:lang w:eastAsia="zh-CN"/>
        </w:rPr>
        <w:t>have given them a lot of extra information about this.</w:t>
      </w:r>
    </w:p>
    <w:p w14:paraId="274B092D" w14:textId="2F684247" w:rsidR="00685985" w:rsidRPr="0009680D" w:rsidRDefault="007F32C5" w:rsidP="00F54562">
      <w:pPr>
        <w:jc w:val="center"/>
        <w:rPr>
          <w:rFonts w:ascii="Calibri Light" w:hAnsi="Calibri Light" w:cs="Calibri Light"/>
          <w:b/>
          <w:color w:val="7D1FB1"/>
        </w:rPr>
      </w:pPr>
      <w:r w:rsidRPr="0009680D">
        <w:rPr>
          <w:rFonts w:ascii="Calibri Light" w:hAnsi="Calibri Light" w:cs="Calibri Light"/>
          <w:b/>
          <w:color w:val="7D1FB1"/>
        </w:rPr>
        <w:t>What Do you</w:t>
      </w:r>
      <w:r w:rsidR="00685985" w:rsidRPr="0009680D">
        <w:rPr>
          <w:rFonts w:ascii="Calibri Light" w:hAnsi="Calibri Light" w:cs="Calibri Light"/>
          <w:b/>
          <w:color w:val="7D1FB1"/>
        </w:rPr>
        <w:t xml:space="preserve"> Do Now?</w:t>
      </w:r>
    </w:p>
    <w:p w14:paraId="530C6089" w14:textId="13A8D37C" w:rsidR="00F54562" w:rsidRPr="0009680D" w:rsidRDefault="00DE313E" w:rsidP="00DE313E">
      <w:pPr>
        <w:jc w:val="center"/>
        <w:rPr>
          <w:rFonts w:ascii="Calibri Light" w:hAnsi="Calibri Light" w:cs="Calibri Light"/>
          <w:color w:val="7D1FB1"/>
        </w:rPr>
      </w:pPr>
      <w:r w:rsidRPr="0009680D">
        <w:rPr>
          <w:rFonts w:ascii="Calibri Light" w:hAnsi="Calibri Light" w:cs="Calibri Light"/>
          <w:color w:val="7D1FB1"/>
        </w:rPr>
        <w:t>If you h</w:t>
      </w:r>
      <w:r w:rsidR="007F32C5" w:rsidRPr="0009680D">
        <w:rPr>
          <w:rFonts w:ascii="Calibri Light" w:hAnsi="Calibri Light" w:cs="Calibri Light"/>
          <w:color w:val="7D1FB1"/>
        </w:rPr>
        <w:t>ave any questions please ask me, your mum, dad or the person that looks after you.</w:t>
      </w:r>
    </w:p>
    <w:p w14:paraId="57858A6E" w14:textId="1CE04D00" w:rsidR="00DE313E" w:rsidRPr="0009680D" w:rsidRDefault="00F54562" w:rsidP="00DE313E">
      <w:pPr>
        <w:jc w:val="center"/>
        <w:rPr>
          <w:rFonts w:ascii="Calibri Light" w:hAnsi="Calibri Light" w:cs="Calibri Light"/>
          <w:color w:val="7D1FB1"/>
        </w:rPr>
      </w:pPr>
      <w:r w:rsidRPr="0009680D">
        <w:rPr>
          <w:rFonts w:ascii="Calibri Light" w:hAnsi="Calibri Light" w:cs="Calibri Light"/>
          <w:color w:val="7D1FB1"/>
        </w:rPr>
        <w:t>Let me know if you would like to take part.</w:t>
      </w:r>
    </w:p>
    <w:p w14:paraId="391C8942" w14:textId="1AFA7C87" w:rsidR="00DE313E" w:rsidRPr="0009680D" w:rsidRDefault="00DE313E" w:rsidP="00DE313E">
      <w:pPr>
        <w:jc w:val="center"/>
        <w:rPr>
          <w:rFonts w:ascii="Calibri Light" w:hAnsi="Calibri Light" w:cs="Calibri Light"/>
          <w:b/>
        </w:rPr>
      </w:pPr>
    </w:p>
    <w:p w14:paraId="6846305B" w14:textId="77777777" w:rsidR="00DE313E" w:rsidRPr="0009680D" w:rsidRDefault="00DE313E" w:rsidP="00DE313E">
      <w:pPr>
        <w:ind w:left="681" w:right="339"/>
        <w:jc w:val="center"/>
        <w:rPr>
          <w:rFonts w:ascii="Calibri Light" w:eastAsia="Comic Sans MS" w:hAnsi="Calibri Light" w:cs="Calibri Light"/>
          <w:color w:val="7D1FB1"/>
          <w:sz w:val="28"/>
          <w:szCs w:val="28"/>
        </w:rPr>
      </w:pPr>
      <w:r w:rsidRPr="0009680D">
        <w:rPr>
          <w:rFonts w:ascii="Calibri Light" w:hAnsi="Calibri Light" w:cs="Calibri Light"/>
          <w:b/>
          <w:color w:val="7D1FB1"/>
          <w:spacing w:val="-1"/>
          <w:sz w:val="28"/>
        </w:rPr>
        <w:t>Thank you</w:t>
      </w:r>
      <w:r w:rsidRPr="0009680D">
        <w:rPr>
          <w:rFonts w:ascii="Calibri Light" w:hAnsi="Calibri Light" w:cs="Calibri Light"/>
          <w:b/>
          <w:color w:val="7D1FB1"/>
          <w:spacing w:val="-2"/>
          <w:sz w:val="28"/>
        </w:rPr>
        <w:t xml:space="preserve"> </w:t>
      </w:r>
      <w:r w:rsidRPr="0009680D">
        <w:rPr>
          <w:rFonts w:ascii="Calibri Light" w:hAnsi="Calibri Light" w:cs="Calibri Light"/>
          <w:b/>
          <w:color w:val="7D1FB1"/>
          <w:spacing w:val="-1"/>
          <w:sz w:val="28"/>
        </w:rPr>
        <w:t>for</w:t>
      </w:r>
      <w:r w:rsidRPr="0009680D">
        <w:rPr>
          <w:rFonts w:ascii="Calibri Light" w:hAnsi="Calibri Light" w:cs="Calibri Light"/>
          <w:b/>
          <w:color w:val="7D1FB1"/>
          <w:sz w:val="28"/>
        </w:rPr>
        <w:t xml:space="preserve"> </w:t>
      </w:r>
      <w:r w:rsidRPr="0009680D">
        <w:rPr>
          <w:rFonts w:ascii="Calibri Light" w:hAnsi="Calibri Light" w:cs="Calibri Light"/>
          <w:b/>
          <w:color w:val="7D1FB1"/>
          <w:spacing w:val="-1"/>
          <w:sz w:val="28"/>
        </w:rPr>
        <w:t>reading</w:t>
      </w:r>
      <w:r w:rsidRPr="0009680D">
        <w:rPr>
          <w:rFonts w:ascii="Calibri Light" w:hAnsi="Calibri Light" w:cs="Calibri Light"/>
          <w:b/>
          <w:color w:val="7D1FB1"/>
          <w:sz w:val="28"/>
        </w:rPr>
        <w:t xml:space="preserve"> </w:t>
      </w:r>
      <w:r w:rsidRPr="0009680D">
        <w:rPr>
          <w:rFonts w:ascii="Calibri Light" w:hAnsi="Calibri Light" w:cs="Calibri Light"/>
          <w:b/>
          <w:color w:val="7D1FB1"/>
          <w:spacing w:val="-2"/>
          <w:sz w:val="28"/>
        </w:rPr>
        <w:t>this!</w:t>
      </w:r>
    </w:p>
    <w:p w14:paraId="4ACAFE25" w14:textId="5EBA6EF7" w:rsidR="00ED5396" w:rsidRPr="0009680D" w:rsidRDefault="00DE313E" w:rsidP="00DE313E">
      <w:pPr>
        <w:jc w:val="center"/>
        <w:rPr>
          <w:rFonts w:ascii="Calibri Light" w:hAnsi="Calibri Light" w:cs="Calibri Light"/>
        </w:rPr>
      </w:pPr>
      <w:r w:rsidRPr="0009680D">
        <w:rPr>
          <w:rFonts w:ascii="Calibri Light" w:eastAsia="Comic Sans MS" w:hAnsi="Calibri Light" w:cs="Calibri Light"/>
          <w:noProof/>
          <w:sz w:val="20"/>
          <w:szCs w:val="20"/>
          <w:lang w:eastAsia="en-GB"/>
        </w:rPr>
        <w:drawing>
          <wp:inline distT="0" distB="0" distL="0" distR="0" wp14:anchorId="313FF3F1" wp14:editId="7D7E21D7">
            <wp:extent cx="2168855" cy="2074545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85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396" w:rsidRPr="0009680D" w:rsidSect="006927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B864" w14:textId="77777777" w:rsidR="00801392" w:rsidRDefault="00801392" w:rsidP="007455DC">
      <w:pPr>
        <w:spacing w:after="0" w:line="240" w:lineRule="auto"/>
      </w:pPr>
      <w:r>
        <w:separator/>
      </w:r>
    </w:p>
  </w:endnote>
  <w:endnote w:type="continuationSeparator" w:id="0">
    <w:p w14:paraId="24FC966F" w14:textId="77777777" w:rsidR="00801392" w:rsidRDefault="00801392" w:rsidP="0074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33A7" w14:textId="77777777" w:rsidR="00B1760C" w:rsidRDefault="00B17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7D46" w14:textId="7B208AD9" w:rsidR="00B1760C" w:rsidRDefault="00B1760C" w:rsidP="00B1760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X; Date: XX/XX/XXXX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B1760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47F29E4" w14:textId="4B09911D" w:rsidR="00801392" w:rsidRDefault="00801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40E1" w14:textId="77777777" w:rsidR="00B1760C" w:rsidRDefault="00B1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C833" w14:textId="77777777" w:rsidR="00801392" w:rsidRDefault="00801392" w:rsidP="007455DC">
      <w:pPr>
        <w:spacing w:after="0" w:line="240" w:lineRule="auto"/>
      </w:pPr>
      <w:r>
        <w:separator/>
      </w:r>
    </w:p>
  </w:footnote>
  <w:footnote w:type="continuationSeparator" w:id="0">
    <w:p w14:paraId="05EB97C4" w14:textId="77777777" w:rsidR="00801392" w:rsidRDefault="00801392" w:rsidP="0074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6AB9" w14:textId="77777777" w:rsidR="00B1760C" w:rsidRDefault="00B17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90C2" w14:textId="6BE37463" w:rsidR="00801392" w:rsidRDefault="0080139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96AE" w14:textId="77777777" w:rsidR="00B1760C" w:rsidRDefault="00B17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C58"/>
    <w:multiLevelType w:val="hybridMultilevel"/>
    <w:tmpl w:val="2E72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09B"/>
    <w:multiLevelType w:val="hybridMultilevel"/>
    <w:tmpl w:val="DC96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7EE8"/>
    <w:multiLevelType w:val="hybridMultilevel"/>
    <w:tmpl w:val="61A6A902"/>
    <w:lvl w:ilvl="0" w:tplc="0FEC2964">
      <w:start w:val="6"/>
      <w:numFmt w:val="bullet"/>
      <w:lvlText w:val="-"/>
      <w:lvlJc w:val="left"/>
      <w:pPr>
        <w:ind w:left="420" w:hanging="360"/>
      </w:pPr>
      <w:rPr>
        <w:rFonts w:ascii="Comic Sans MS" w:eastAsiaTheme="minorEastAsia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1B19F9"/>
    <w:multiLevelType w:val="hybridMultilevel"/>
    <w:tmpl w:val="D9E488FE"/>
    <w:lvl w:ilvl="0" w:tplc="1FEE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ED2"/>
    <w:multiLevelType w:val="hybridMultilevel"/>
    <w:tmpl w:val="B72CB212"/>
    <w:lvl w:ilvl="0" w:tplc="05DE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C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6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E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2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A36953"/>
    <w:multiLevelType w:val="hybridMultilevel"/>
    <w:tmpl w:val="D796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22674"/>
    <w:multiLevelType w:val="hybridMultilevel"/>
    <w:tmpl w:val="F914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82113"/>
    <w:multiLevelType w:val="hybridMultilevel"/>
    <w:tmpl w:val="07B2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5F6"/>
    <w:multiLevelType w:val="hybridMultilevel"/>
    <w:tmpl w:val="D77067BC"/>
    <w:lvl w:ilvl="0" w:tplc="5EBCB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684E"/>
    <w:multiLevelType w:val="hybridMultilevel"/>
    <w:tmpl w:val="A76E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B1682"/>
    <w:multiLevelType w:val="hybridMultilevel"/>
    <w:tmpl w:val="1C6E0D08"/>
    <w:lvl w:ilvl="0" w:tplc="4AAAB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A533D"/>
    <w:multiLevelType w:val="hybridMultilevel"/>
    <w:tmpl w:val="1160DA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65754">
    <w:abstractNumId w:val="4"/>
  </w:num>
  <w:num w:numId="2" w16cid:durableId="1734506148">
    <w:abstractNumId w:val="6"/>
  </w:num>
  <w:num w:numId="3" w16cid:durableId="641353008">
    <w:abstractNumId w:val="3"/>
  </w:num>
  <w:num w:numId="4" w16cid:durableId="760957191">
    <w:abstractNumId w:val="11"/>
  </w:num>
  <w:num w:numId="5" w16cid:durableId="336884869">
    <w:abstractNumId w:val="0"/>
  </w:num>
  <w:num w:numId="6" w16cid:durableId="787820724">
    <w:abstractNumId w:val="1"/>
  </w:num>
  <w:num w:numId="7" w16cid:durableId="1938831118">
    <w:abstractNumId w:val="10"/>
  </w:num>
  <w:num w:numId="8" w16cid:durableId="1550263874">
    <w:abstractNumId w:val="8"/>
  </w:num>
  <w:num w:numId="9" w16cid:durableId="367073763">
    <w:abstractNumId w:val="7"/>
  </w:num>
  <w:num w:numId="10" w16cid:durableId="2141412131">
    <w:abstractNumId w:val="9"/>
  </w:num>
  <w:num w:numId="11" w16cid:durableId="1415978047">
    <w:abstractNumId w:val="5"/>
  </w:num>
  <w:num w:numId="12" w16cid:durableId="177697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40"/>
    <w:rsid w:val="0001372E"/>
    <w:rsid w:val="000153CD"/>
    <w:rsid w:val="00032F20"/>
    <w:rsid w:val="000516D9"/>
    <w:rsid w:val="0005600D"/>
    <w:rsid w:val="0009680D"/>
    <w:rsid w:val="000B271A"/>
    <w:rsid w:val="000B4665"/>
    <w:rsid w:val="000D74BA"/>
    <w:rsid w:val="000E3816"/>
    <w:rsid w:val="00112D52"/>
    <w:rsid w:val="00113A22"/>
    <w:rsid w:val="0012271B"/>
    <w:rsid w:val="00133D37"/>
    <w:rsid w:val="00143FCF"/>
    <w:rsid w:val="001444A6"/>
    <w:rsid w:val="001542EC"/>
    <w:rsid w:val="00197FB6"/>
    <w:rsid w:val="001A01CD"/>
    <w:rsid w:val="001A3A34"/>
    <w:rsid w:val="001A5F2C"/>
    <w:rsid w:val="001A7516"/>
    <w:rsid w:val="001A7C22"/>
    <w:rsid w:val="001C7E91"/>
    <w:rsid w:val="001D03A9"/>
    <w:rsid w:val="00201A73"/>
    <w:rsid w:val="002120E5"/>
    <w:rsid w:val="00245470"/>
    <w:rsid w:val="00254195"/>
    <w:rsid w:val="002767D9"/>
    <w:rsid w:val="00284E53"/>
    <w:rsid w:val="00286E83"/>
    <w:rsid w:val="002A7853"/>
    <w:rsid w:val="002D7CFD"/>
    <w:rsid w:val="002E24A7"/>
    <w:rsid w:val="002E2E92"/>
    <w:rsid w:val="002F2EE5"/>
    <w:rsid w:val="003067A1"/>
    <w:rsid w:val="003179AD"/>
    <w:rsid w:val="00325B65"/>
    <w:rsid w:val="003353B9"/>
    <w:rsid w:val="00367889"/>
    <w:rsid w:val="00371531"/>
    <w:rsid w:val="00372154"/>
    <w:rsid w:val="00387642"/>
    <w:rsid w:val="003C5376"/>
    <w:rsid w:val="003F601E"/>
    <w:rsid w:val="00431FE9"/>
    <w:rsid w:val="004349EF"/>
    <w:rsid w:val="00437902"/>
    <w:rsid w:val="004442F4"/>
    <w:rsid w:val="004A0B6A"/>
    <w:rsid w:val="004A0BDA"/>
    <w:rsid w:val="004D2EA4"/>
    <w:rsid w:val="004F4516"/>
    <w:rsid w:val="00510062"/>
    <w:rsid w:val="00513242"/>
    <w:rsid w:val="00520AF2"/>
    <w:rsid w:val="00531E2C"/>
    <w:rsid w:val="005425B8"/>
    <w:rsid w:val="00545FD5"/>
    <w:rsid w:val="005B0D70"/>
    <w:rsid w:val="005B405A"/>
    <w:rsid w:val="005B4972"/>
    <w:rsid w:val="005E12C9"/>
    <w:rsid w:val="005F16F0"/>
    <w:rsid w:val="005F4840"/>
    <w:rsid w:val="00601E88"/>
    <w:rsid w:val="0060611A"/>
    <w:rsid w:val="00625782"/>
    <w:rsid w:val="00637CA6"/>
    <w:rsid w:val="00645451"/>
    <w:rsid w:val="0066736B"/>
    <w:rsid w:val="006768FA"/>
    <w:rsid w:val="00677DA2"/>
    <w:rsid w:val="00685985"/>
    <w:rsid w:val="00692712"/>
    <w:rsid w:val="006B08DC"/>
    <w:rsid w:val="006D6983"/>
    <w:rsid w:val="006D79BE"/>
    <w:rsid w:val="006F398C"/>
    <w:rsid w:val="00705E47"/>
    <w:rsid w:val="007208FF"/>
    <w:rsid w:val="00724865"/>
    <w:rsid w:val="007270A2"/>
    <w:rsid w:val="007455DC"/>
    <w:rsid w:val="00757575"/>
    <w:rsid w:val="00784C4F"/>
    <w:rsid w:val="007927AB"/>
    <w:rsid w:val="00793664"/>
    <w:rsid w:val="007B0DC5"/>
    <w:rsid w:val="007B4AEB"/>
    <w:rsid w:val="007B7583"/>
    <w:rsid w:val="007D241C"/>
    <w:rsid w:val="007F32C5"/>
    <w:rsid w:val="007F6CC1"/>
    <w:rsid w:val="00801392"/>
    <w:rsid w:val="008013D4"/>
    <w:rsid w:val="008072A5"/>
    <w:rsid w:val="00812572"/>
    <w:rsid w:val="00841CAC"/>
    <w:rsid w:val="00842C77"/>
    <w:rsid w:val="00847525"/>
    <w:rsid w:val="008714E2"/>
    <w:rsid w:val="0087528F"/>
    <w:rsid w:val="00885F0D"/>
    <w:rsid w:val="008A021A"/>
    <w:rsid w:val="008C0E96"/>
    <w:rsid w:val="008C2DC9"/>
    <w:rsid w:val="008D038E"/>
    <w:rsid w:val="008D0EA6"/>
    <w:rsid w:val="008D1D21"/>
    <w:rsid w:val="009010A6"/>
    <w:rsid w:val="00901BEB"/>
    <w:rsid w:val="00905AA1"/>
    <w:rsid w:val="0091440E"/>
    <w:rsid w:val="0093167E"/>
    <w:rsid w:val="00967EF9"/>
    <w:rsid w:val="00977B98"/>
    <w:rsid w:val="00982F3A"/>
    <w:rsid w:val="00983C82"/>
    <w:rsid w:val="00983D55"/>
    <w:rsid w:val="0098753D"/>
    <w:rsid w:val="00992848"/>
    <w:rsid w:val="009A1706"/>
    <w:rsid w:val="009D1073"/>
    <w:rsid w:val="009D61B9"/>
    <w:rsid w:val="009E47D5"/>
    <w:rsid w:val="00A11625"/>
    <w:rsid w:val="00A15927"/>
    <w:rsid w:val="00A34840"/>
    <w:rsid w:val="00A43580"/>
    <w:rsid w:val="00A846A8"/>
    <w:rsid w:val="00A94580"/>
    <w:rsid w:val="00AA7EE8"/>
    <w:rsid w:val="00AB30EB"/>
    <w:rsid w:val="00AB3A70"/>
    <w:rsid w:val="00AB4279"/>
    <w:rsid w:val="00AB69F6"/>
    <w:rsid w:val="00AE236D"/>
    <w:rsid w:val="00B1760C"/>
    <w:rsid w:val="00B25560"/>
    <w:rsid w:val="00B405D0"/>
    <w:rsid w:val="00B63F24"/>
    <w:rsid w:val="00B67048"/>
    <w:rsid w:val="00B912C6"/>
    <w:rsid w:val="00B92E51"/>
    <w:rsid w:val="00B93184"/>
    <w:rsid w:val="00B95892"/>
    <w:rsid w:val="00BC0B7B"/>
    <w:rsid w:val="00BC5D3D"/>
    <w:rsid w:val="00BC5E12"/>
    <w:rsid w:val="00BD0207"/>
    <w:rsid w:val="00BE26F4"/>
    <w:rsid w:val="00C21F18"/>
    <w:rsid w:val="00C42EAB"/>
    <w:rsid w:val="00C42F1B"/>
    <w:rsid w:val="00C43978"/>
    <w:rsid w:val="00C43CD1"/>
    <w:rsid w:val="00C73FD5"/>
    <w:rsid w:val="00C76BF5"/>
    <w:rsid w:val="00C9001A"/>
    <w:rsid w:val="00C9481A"/>
    <w:rsid w:val="00CA238A"/>
    <w:rsid w:val="00CC3C05"/>
    <w:rsid w:val="00CC696E"/>
    <w:rsid w:val="00D10FF4"/>
    <w:rsid w:val="00D31BEE"/>
    <w:rsid w:val="00D6144B"/>
    <w:rsid w:val="00D7198C"/>
    <w:rsid w:val="00D72FD3"/>
    <w:rsid w:val="00D8586C"/>
    <w:rsid w:val="00D86138"/>
    <w:rsid w:val="00D87B08"/>
    <w:rsid w:val="00DA5DC6"/>
    <w:rsid w:val="00DB28E1"/>
    <w:rsid w:val="00DE313E"/>
    <w:rsid w:val="00DE5FED"/>
    <w:rsid w:val="00E15A10"/>
    <w:rsid w:val="00E1798A"/>
    <w:rsid w:val="00E43347"/>
    <w:rsid w:val="00E476CA"/>
    <w:rsid w:val="00E5386F"/>
    <w:rsid w:val="00E74B1A"/>
    <w:rsid w:val="00E87E5A"/>
    <w:rsid w:val="00E92B82"/>
    <w:rsid w:val="00EA137B"/>
    <w:rsid w:val="00EA6FD4"/>
    <w:rsid w:val="00ED5396"/>
    <w:rsid w:val="00EE2CD9"/>
    <w:rsid w:val="00EE6CF7"/>
    <w:rsid w:val="00EF5F04"/>
    <w:rsid w:val="00EF796F"/>
    <w:rsid w:val="00F02320"/>
    <w:rsid w:val="00F1733A"/>
    <w:rsid w:val="00F2189F"/>
    <w:rsid w:val="00F4340F"/>
    <w:rsid w:val="00F52FD3"/>
    <w:rsid w:val="00F54562"/>
    <w:rsid w:val="00F54EB3"/>
    <w:rsid w:val="00F56419"/>
    <w:rsid w:val="00F9288A"/>
    <w:rsid w:val="00FD60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3C1035A"/>
  <w15:docId w15:val="{4A367433-4B4B-4F92-9D9E-E35B1AB8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D03A9"/>
    <w:pPr>
      <w:widowControl w:val="0"/>
      <w:spacing w:after="0" w:line="240" w:lineRule="auto"/>
      <w:ind w:left="211"/>
      <w:outlineLvl w:val="0"/>
    </w:pPr>
    <w:rPr>
      <w:rFonts w:ascii="Comic Sans MS" w:eastAsia="Comic Sans MS" w:hAnsi="Comic Sans MS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348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CA6"/>
    <w:pPr>
      <w:ind w:left="720"/>
      <w:contextualSpacing/>
    </w:pPr>
  </w:style>
  <w:style w:type="character" w:styleId="Hyperlink">
    <w:name w:val="Hyperlink"/>
    <w:basedOn w:val="DefaultParagraphFont"/>
    <w:rsid w:val="00BC5E12"/>
    <w:rPr>
      <w:color w:val="0000FF"/>
      <w:u w:val="single"/>
    </w:rPr>
  </w:style>
  <w:style w:type="paragraph" w:styleId="NoSpacing">
    <w:name w:val="No Spacing"/>
    <w:uiPriority w:val="1"/>
    <w:qFormat/>
    <w:rsid w:val="00BC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DC"/>
  </w:style>
  <w:style w:type="paragraph" w:styleId="Footer">
    <w:name w:val="footer"/>
    <w:basedOn w:val="Normal"/>
    <w:link w:val="Foot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DC"/>
  </w:style>
  <w:style w:type="character" w:styleId="FollowedHyperlink">
    <w:name w:val="FollowedHyperlink"/>
    <w:basedOn w:val="DefaultParagraphFont"/>
    <w:uiPriority w:val="99"/>
    <w:semiHidden/>
    <w:unhideWhenUsed/>
    <w:rsid w:val="00807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72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A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D03A9"/>
    <w:rPr>
      <w:rFonts w:ascii="Comic Sans MS" w:eastAsia="Comic Sans MS" w:hAnsi="Comic Sans MS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03A9"/>
    <w:pPr>
      <w:widowControl w:val="0"/>
      <w:spacing w:after="0" w:line="240" w:lineRule="auto"/>
      <w:ind w:left="211"/>
    </w:pPr>
    <w:rPr>
      <w:rFonts w:ascii="Comic Sans MS" w:eastAsia="Comic Sans MS" w:hAnsi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03A9"/>
    <w:rPr>
      <w:rFonts w:ascii="Comic Sans MS" w:eastAsia="Comic Sans MS" w:hAnsi="Comic Sans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E4DD-D78D-4D31-90C1-8EE3798C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King</dc:creator>
  <cp:lastModifiedBy>Genevieve Pridham</cp:lastModifiedBy>
  <cp:revision>2</cp:revision>
  <dcterms:created xsi:type="dcterms:W3CDTF">2022-10-10T12:36:00Z</dcterms:created>
  <dcterms:modified xsi:type="dcterms:W3CDTF">2022-10-10T12:36:00Z</dcterms:modified>
</cp:coreProperties>
</file>